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5BF4" w14:textId="77777777" w:rsidR="00B507CA" w:rsidRDefault="007E22E2" w:rsidP="007E22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BENEDICT ARNOLD</w:t>
      </w:r>
    </w:p>
    <w:p w14:paraId="5A597E5A" w14:textId="77777777" w:rsidR="007E22E2" w:rsidRDefault="007E22E2" w:rsidP="007E22E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E9D2E77" wp14:editId="7F0C6212">
            <wp:extent cx="4699000" cy="172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dict Arnold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1874" w14:textId="77777777" w:rsidR="007E22E2" w:rsidRDefault="007E22E2" w:rsidP="007E22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HISTORY:</w:t>
      </w:r>
    </w:p>
    <w:p w14:paraId="6023DC87" w14:textId="77777777" w:rsidR="007E22E2" w:rsidRPr="00E31063" w:rsidRDefault="00E31063" w:rsidP="00E310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31063">
        <w:rPr>
          <w:sz w:val="36"/>
          <w:szCs w:val="36"/>
        </w:rPr>
        <w:t>military leader</w:t>
      </w:r>
    </w:p>
    <w:p w14:paraId="5ACFFE55" w14:textId="77777777" w:rsidR="00E31063" w:rsidRDefault="00E31063" w:rsidP="00E310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American revolution</w:t>
      </w:r>
    </w:p>
    <w:p w14:paraId="785CF42B" w14:textId="77777777" w:rsidR="00E31063" w:rsidRDefault="00E31063" w:rsidP="00E310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Traitorous</w:t>
      </w:r>
    </w:p>
    <w:p w14:paraId="2110080A" w14:textId="77777777" w:rsidR="00E31063" w:rsidRDefault="00E31063" w:rsidP="00E310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Surrender a key fort to the British</w:t>
      </w:r>
    </w:p>
    <w:p w14:paraId="7F112931" w14:textId="77777777" w:rsidR="00E31063" w:rsidRDefault="00E31063" w:rsidP="00E3106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Escaped and lived rest of his life in Britain</w:t>
      </w:r>
    </w:p>
    <w:p w14:paraId="50663A88" w14:textId="77777777" w:rsidR="00E31063" w:rsidRPr="00E31063" w:rsidRDefault="00E31063" w:rsidP="00E31063">
      <w:pPr>
        <w:pStyle w:val="ListParagraph"/>
        <w:rPr>
          <w:sz w:val="36"/>
          <w:szCs w:val="36"/>
        </w:rPr>
      </w:pPr>
    </w:p>
    <w:p w14:paraId="7CE04573" w14:textId="77777777" w:rsidR="007E22E2" w:rsidRDefault="007E22E2" w:rsidP="007E22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TODAY:</w:t>
      </w:r>
    </w:p>
    <w:p w14:paraId="42D54902" w14:textId="77777777" w:rsidR="007E22E2" w:rsidRPr="00E31063" w:rsidRDefault="00E31063" w:rsidP="00E3106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31063">
        <w:rPr>
          <w:sz w:val="40"/>
          <w:szCs w:val="40"/>
        </w:rPr>
        <w:t>traitor</w:t>
      </w:r>
    </w:p>
    <w:p w14:paraId="0B5EB1DD" w14:textId="77777777" w:rsidR="00E31063" w:rsidRPr="00E31063" w:rsidRDefault="00E31063" w:rsidP="00E31063">
      <w:pPr>
        <w:pStyle w:val="ListParagraph"/>
        <w:rPr>
          <w:sz w:val="40"/>
          <w:szCs w:val="40"/>
        </w:rPr>
      </w:pPr>
    </w:p>
    <w:p w14:paraId="4ADA207C" w14:textId="77777777" w:rsidR="007E22E2" w:rsidRDefault="007E22E2" w:rsidP="007E22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EXAMPLE:</w:t>
      </w:r>
    </w:p>
    <w:p w14:paraId="2D1D0D8A" w14:textId="77777777" w:rsidR="00E31063" w:rsidRPr="00E31063" w:rsidRDefault="00E31063" w:rsidP="00E31063">
      <w:pPr>
        <w:rPr>
          <w:sz w:val="40"/>
          <w:szCs w:val="40"/>
        </w:rPr>
      </w:pPr>
      <w:r>
        <w:rPr>
          <w:sz w:val="40"/>
          <w:szCs w:val="40"/>
        </w:rPr>
        <w:t>My sister called me Benedict Arnold when I decided to attend college at OSU since both she and my parents attended OU.  The schools are long time rivals.</w:t>
      </w:r>
      <w:bookmarkStart w:id="0" w:name="_GoBack"/>
      <w:bookmarkEnd w:id="0"/>
    </w:p>
    <w:sectPr w:rsidR="00E31063" w:rsidRPr="00E3106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7642"/>
    <w:multiLevelType w:val="hybridMultilevel"/>
    <w:tmpl w:val="43E8A9E0"/>
    <w:lvl w:ilvl="0" w:tplc="08F26A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2"/>
    <w:rsid w:val="007E22E2"/>
    <w:rsid w:val="00B507CA"/>
    <w:rsid w:val="00E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B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2018-03-21T13:08:00Z</dcterms:created>
  <dcterms:modified xsi:type="dcterms:W3CDTF">2018-03-21T15:07:00Z</dcterms:modified>
</cp:coreProperties>
</file>