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F154" w14:textId="3AD8D5A8" w:rsidR="00B507CA" w:rsidRDefault="0084239B" w:rsidP="0084239B">
      <w:pPr>
        <w:jc w:val="center"/>
        <w:rPr>
          <w:rFonts w:ascii="Adobe Caslon Pro Bold" w:hAnsi="Adobe Caslon Pro Bold"/>
          <w:b/>
          <w:sz w:val="44"/>
          <w:szCs w:val="44"/>
        </w:rPr>
      </w:pPr>
      <w:r w:rsidRPr="0084239B">
        <w:rPr>
          <w:rFonts w:ascii="Adobe Caslon Pro Bold" w:hAnsi="Adobe Caslon Pro Bold"/>
          <w:b/>
          <w:sz w:val="44"/>
          <w:szCs w:val="44"/>
        </w:rPr>
        <w:t>Wr</w:t>
      </w:r>
      <w:r w:rsidR="00143FC3">
        <w:rPr>
          <w:rFonts w:ascii="Adobe Caslon Pro Bold" w:hAnsi="Adobe Caslon Pro Bold"/>
          <w:b/>
          <w:sz w:val="44"/>
          <w:szCs w:val="44"/>
        </w:rPr>
        <w:t>iting the Paired Passage</w:t>
      </w:r>
    </w:p>
    <w:p w14:paraId="5E1C085E" w14:textId="77777777" w:rsid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</w:p>
    <w:p w14:paraId="7479EAB7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  <w:u w:val="single"/>
        </w:rPr>
        <w:t>Sentence 1: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  Write a topic sentence</w:t>
      </w:r>
    </w:p>
    <w:p w14:paraId="042E7641" w14:textId="77777777" w:rsidR="0084239B" w:rsidRPr="0084239B" w:rsidRDefault="0084239B" w:rsidP="0084239B">
      <w:pPr>
        <w:pStyle w:val="ListParagraph"/>
        <w:numPr>
          <w:ilvl w:val="0"/>
          <w:numId w:val="1"/>
        </w:num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>should answer the question</w:t>
      </w:r>
    </w:p>
    <w:p w14:paraId="057B5430" w14:textId="77777777" w:rsidR="0084239B" w:rsidRPr="0084239B" w:rsidRDefault="0084239B" w:rsidP="0084239B">
      <w:pPr>
        <w:pStyle w:val="ListParagraph"/>
        <w:numPr>
          <w:ilvl w:val="0"/>
          <w:numId w:val="1"/>
        </w:num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 xml:space="preserve">find and state the commonality </w:t>
      </w:r>
      <w:bookmarkStart w:id="0" w:name="_GoBack"/>
      <w:bookmarkEnd w:id="0"/>
      <w:r w:rsidRPr="0084239B">
        <w:rPr>
          <w:rFonts w:ascii="Adobe Caslon Pro Bold" w:hAnsi="Adobe Caslon Pro Bold"/>
          <w:b/>
          <w:sz w:val="40"/>
          <w:szCs w:val="40"/>
        </w:rPr>
        <w:t>between the two pieces of literature</w:t>
      </w:r>
    </w:p>
    <w:p w14:paraId="67596E3B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  <w:u w:val="single"/>
        </w:rPr>
        <w:t>Sentence 2: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  Write a statement about </w:t>
      </w:r>
    </w:p>
    <w:p w14:paraId="6CE6C17F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  <w:t>literature piece #1</w:t>
      </w:r>
    </w:p>
    <w:p w14:paraId="6B9A0CD6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  <w:u w:val="single"/>
        </w:rPr>
        <w:t>Sentence 3: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  Include text evidence from</w:t>
      </w:r>
    </w:p>
    <w:p w14:paraId="0FEB5692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  <w:t>literature piece #1 that supports your</w:t>
      </w:r>
    </w:p>
    <w:p w14:paraId="5264D702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  <w:t>statement.</w:t>
      </w:r>
    </w:p>
    <w:p w14:paraId="01995BDF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  <w:u w:val="single"/>
        </w:rPr>
        <w:t>Sentence 4: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  Discussion / explanation </w:t>
      </w:r>
    </w:p>
    <w:p w14:paraId="73661BF4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  <w:t xml:space="preserve">about text evidence and how it </w:t>
      </w:r>
    </w:p>
    <w:p w14:paraId="2F4B4459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  <w:t>supports sentence 2.</w:t>
      </w:r>
    </w:p>
    <w:p w14:paraId="7589CE24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  <w:u w:val="single"/>
        </w:rPr>
        <w:t>Sentence 5: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  Write a statement about</w:t>
      </w:r>
    </w:p>
    <w:p w14:paraId="42B623AE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</w:r>
      <w:r>
        <w:rPr>
          <w:rFonts w:ascii="Adobe Caslon Pro Bold" w:hAnsi="Adobe Caslon Pro Bold"/>
          <w:b/>
          <w:sz w:val="40"/>
          <w:szCs w:val="40"/>
        </w:rPr>
        <w:t>l</w:t>
      </w:r>
      <w:r w:rsidRPr="0084239B">
        <w:rPr>
          <w:rFonts w:ascii="Adobe Caslon Pro Bold" w:hAnsi="Adobe Caslon Pro Bold"/>
          <w:b/>
          <w:sz w:val="40"/>
          <w:szCs w:val="40"/>
        </w:rPr>
        <w:t>iterature piece #2.</w:t>
      </w:r>
    </w:p>
    <w:p w14:paraId="60839390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  <w:u w:val="single"/>
        </w:rPr>
        <w:t>Sentence 6: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  Include text evidence from</w:t>
      </w:r>
    </w:p>
    <w:p w14:paraId="32C0F4D9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</w:r>
      <w:r>
        <w:rPr>
          <w:rFonts w:ascii="Adobe Caslon Pro Bold" w:hAnsi="Adobe Caslon Pro Bold"/>
          <w:b/>
          <w:sz w:val="40"/>
          <w:szCs w:val="40"/>
        </w:rPr>
        <w:t>l</w:t>
      </w:r>
      <w:r w:rsidRPr="0084239B">
        <w:rPr>
          <w:rFonts w:ascii="Adobe Caslon Pro Bold" w:hAnsi="Adobe Caslon Pro Bold"/>
          <w:b/>
          <w:sz w:val="40"/>
          <w:szCs w:val="40"/>
        </w:rPr>
        <w:t>iterature piece #2 that supports your</w:t>
      </w:r>
    </w:p>
    <w:p w14:paraId="2F7DF423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</w:r>
      <w:r>
        <w:rPr>
          <w:rFonts w:ascii="Adobe Caslon Pro Bold" w:hAnsi="Adobe Caslon Pro Bold"/>
          <w:b/>
          <w:sz w:val="40"/>
          <w:szCs w:val="40"/>
        </w:rPr>
        <w:t>s</w:t>
      </w:r>
      <w:r w:rsidRPr="0084239B">
        <w:rPr>
          <w:rFonts w:ascii="Adobe Caslon Pro Bold" w:hAnsi="Adobe Caslon Pro Bold"/>
          <w:b/>
          <w:sz w:val="40"/>
          <w:szCs w:val="40"/>
        </w:rPr>
        <w:t>tatement.</w:t>
      </w:r>
    </w:p>
    <w:p w14:paraId="0E0BAB40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  <w:u w:val="single"/>
        </w:rPr>
        <w:t>Sentence 7: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  Discussion / explanation</w:t>
      </w:r>
    </w:p>
    <w:p w14:paraId="70B56321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</w:r>
      <w:r>
        <w:rPr>
          <w:rFonts w:ascii="Adobe Caslon Pro Bold" w:hAnsi="Adobe Caslon Pro Bold"/>
          <w:b/>
          <w:sz w:val="40"/>
          <w:szCs w:val="40"/>
        </w:rPr>
        <w:t>a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bout text evidence and how it </w:t>
      </w:r>
    </w:p>
    <w:p w14:paraId="79A8E19F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ab/>
      </w:r>
      <w:r>
        <w:rPr>
          <w:rFonts w:ascii="Adobe Caslon Pro Bold" w:hAnsi="Adobe Caslon Pro Bold"/>
          <w:b/>
          <w:sz w:val="40"/>
          <w:szCs w:val="40"/>
        </w:rPr>
        <w:t>s</w:t>
      </w:r>
      <w:r w:rsidRPr="0084239B">
        <w:rPr>
          <w:rFonts w:ascii="Adobe Caslon Pro Bold" w:hAnsi="Adobe Caslon Pro Bold"/>
          <w:b/>
          <w:sz w:val="40"/>
          <w:szCs w:val="40"/>
        </w:rPr>
        <w:t>upports sentence 5.</w:t>
      </w:r>
    </w:p>
    <w:p w14:paraId="5EE47BAF" w14:textId="77777777" w:rsidR="0084239B" w:rsidRPr="0084239B" w:rsidRDefault="0084239B" w:rsidP="0084239B">
      <w:p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  <w:u w:val="single"/>
        </w:rPr>
        <w:t>Sentence 8:</w:t>
      </w:r>
      <w:r w:rsidRPr="0084239B">
        <w:rPr>
          <w:rFonts w:ascii="Adobe Caslon Pro Bold" w:hAnsi="Adobe Caslon Pro Bold"/>
          <w:b/>
          <w:sz w:val="40"/>
          <w:szCs w:val="40"/>
        </w:rPr>
        <w:t xml:space="preserve">  Write a concluding sentence</w:t>
      </w:r>
    </w:p>
    <w:p w14:paraId="7E69CA34" w14:textId="77777777" w:rsidR="0084239B" w:rsidRPr="0084239B" w:rsidRDefault="0084239B" w:rsidP="0084239B">
      <w:pPr>
        <w:pStyle w:val="ListParagraph"/>
        <w:numPr>
          <w:ilvl w:val="0"/>
          <w:numId w:val="1"/>
        </w:num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>summarize and restate main point</w:t>
      </w:r>
    </w:p>
    <w:p w14:paraId="3B7F20BB" w14:textId="77777777" w:rsidR="0084239B" w:rsidRPr="0084239B" w:rsidRDefault="0084239B" w:rsidP="0084239B">
      <w:pPr>
        <w:pStyle w:val="ListParagraph"/>
        <w:numPr>
          <w:ilvl w:val="0"/>
          <w:numId w:val="1"/>
        </w:numPr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 xml:space="preserve">no new information should be </w:t>
      </w:r>
    </w:p>
    <w:p w14:paraId="171778E2" w14:textId="77777777" w:rsidR="0084239B" w:rsidRPr="0084239B" w:rsidRDefault="0084239B" w:rsidP="0035753D">
      <w:pPr>
        <w:pStyle w:val="ListParagraph"/>
        <w:ind w:left="1120"/>
        <w:rPr>
          <w:rFonts w:ascii="Adobe Caslon Pro Bold" w:hAnsi="Adobe Caslon Pro Bold"/>
          <w:b/>
          <w:sz w:val="40"/>
          <w:szCs w:val="40"/>
        </w:rPr>
      </w:pPr>
      <w:r w:rsidRPr="0084239B">
        <w:rPr>
          <w:rFonts w:ascii="Adobe Caslon Pro Bold" w:hAnsi="Adobe Caslon Pro Bold"/>
          <w:b/>
          <w:sz w:val="40"/>
          <w:szCs w:val="40"/>
        </w:rPr>
        <w:t>presented</w:t>
      </w:r>
    </w:p>
    <w:sectPr w:rsidR="0084239B" w:rsidRPr="0084239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E6A"/>
    <w:multiLevelType w:val="hybridMultilevel"/>
    <w:tmpl w:val="08A274CA"/>
    <w:lvl w:ilvl="0" w:tplc="19D20542">
      <w:numFmt w:val="bullet"/>
      <w:lvlText w:val=""/>
      <w:lvlJc w:val="left"/>
      <w:pPr>
        <w:ind w:left="1120" w:hanging="4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B"/>
    <w:rsid w:val="000F3F77"/>
    <w:rsid w:val="00143FC3"/>
    <w:rsid w:val="0035753D"/>
    <w:rsid w:val="0084239B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8F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dcterms:created xsi:type="dcterms:W3CDTF">2015-11-20T15:03:00Z</dcterms:created>
  <dcterms:modified xsi:type="dcterms:W3CDTF">2017-10-29T17:44:00Z</dcterms:modified>
</cp:coreProperties>
</file>